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 xml:space="preserve">jméno a adresa </w:t>
            </w:r>
            <w:r w:rsidR="003C5100">
              <w:rPr>
                <w:rFonts w:ascii="Tahoma" w:hAnsi="Tahoma" w:cs="Tahoma"/>
                <w:b/>
                <w:sz w:val="18"/>
                <w:szCs w:val="18"/>
              </w:rPr>
              <w:t>odběratele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3C5100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nutné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3C5100">
              <w:rPr>
                <w:rFonts w:ascii="Tahoma" w:hAnsi="Tahoma" w:cs="Tahoma"/>
                <w:b/>
                <w:bCs/>
                <w:sz w:val="18"/>
              </w:rPr>
              <w:t>odběratele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0F" w:rsidRDefault="0098700F">
      <w:r>
        <w:separator/>
      </w:r>
    </w:p>
  </w:endnote>
  <w:endnote w:type="continuationSeparator" w:id="0">
    <w:p w:rsidR="0098700F" w:rsidRDefault="0098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0F" w:rsidRDefault="0098700F">
      <w:r>
        <w:separator/>
      </w:r>
    </w:p>
  </w:footnote>
  <w:footnote w:type="continuationSeparator" w:id="0">
    <w:p w:rsidR="0098700F" w:rsidRDefault="0098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C5100"/>
    <w:rsid w:val="003D1FCC"/>
    <w:rsid w:val="00437CDD"/>
    <w:rsid w:val="005A1102"/>
    <w:rsid w:val="005A42F7"/>
    <w:rsid w:val="005A45AE"/>
    <w:rsid w:val="005B035C"/>
    <w:rsid w:val="005F1EA1"/>
    <w:rsid w:val="006440BC"/>
    <w:rsid w:val="006824A7"/>
    <w:rsid w:val="00690814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8700F"/>
    <w:rsid w:val="009B3167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CE57CB"/>
    <w:rsid w:val="00D01CD0"/>
    <w:rsid w:val="00D037F9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Kropacek</cp:lastModifiedBy>
  <cp:revision>2</cp:revision>
  <cp:lastPrinted>2008-01-14T19:57:00Z</cp:lastPrinted>
  <dcterms:created xsi:type="dcterms:W3CDTF">2017-10-16T09:42:00Z</dcterms:created>
  <dcterms:modified xsi:type="dcterms:W3CDTF">2017-10-16T09:42:00Z</dcterms:modified>
</cp:coreProperties>
</file>